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73" w:rsidRPr="00EF4D73" w:rsidRDefault="00EF4D73" w:rsidP="0035619D">
      <w:pPr>
        <w:rPr>
          <w:b/>
          <w:color w:val="FF0000"/>
          <w:sz w:val="32"/>
          <w:szCs w:val="32"/>
        </w:rPr>
      </w:pPr>
      <w:r w:rsidRPr="00EF4D73">
        <w:rPr>
          <w:b/>
          <w:color w:val="FF0000"/>
          <w:sz w:val="32"/>
          <w:szCs w:val="32"/>
        </w:rPr>
        <w:t>BROJEVI DO 5</w:t>
      </w:r>
    </w:p>
    <w:p w:rsidR="0036012E" w:rsidRPr="00EF4D73" w:rsidRDefault="0035619D" w:rsidP="0035619D">
      <w:pPr>
        <w:rPr>
          <w:b/>
          <w:sz w:val="32"/>
          <w:szCs w:val="32"/>
        </w:rPr>
      </w:pPr>
      <w:r w:rsidRPr="00EF4D73">
        <w:rPr>
          <w:b/>
          <w:sz w:val="32"/>
          <w:szCs w:val="32"/>
        </w:rPr>
        <w:t>IMENUJ BROJE</w:t>
      </w:r>
      <w:bookmarkStart w:id="0" w:name="_GoBack"/>
      <w:bookmarkEnd w:id="0"/>
      <w:r w:rsidRPr="00EF4D73">
        <w:rPr>
          <w:b/>
          <w:sz w:val="32"/>
          <w:szCs w:val="32"/>
        </w:rPr>
        <w:t>VE NA SLICI:</w:t>
      </w:r>
    </w:p>
    <w:p w:rsidR="0035619D" w:rsidRDefault="000D0759" w:rsidP="0035619D">
      <w:pPr>
        <w:rPr>
          <w:noProof/>
          <w:sz w:val="16"/>
          <w:szCs w:val="16"/>
          <w:lang w:eastAsia="hr-HR"/>
        </w:rPr>
      </w:pPr>
      <w:r>
        <w:rPr>
          <w:noProof/>
          <w:sz w:val="16"/>
          <w:szCs w:val="16"/>
          <w:lang w:eastAsia="hr-HR"/>
        </w:rPr>
        <w:drawing>
          <wp:inline distT="0" distB="0" distL="0" distR="0">
            <wp:extent cx="3476625" cy="14382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36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59" w:rsidRPr="00EF4D73" w:rsidRDefault="000D0759" w:rsidP="0035619D">
      <w:pPr>
        <w:rPr>
          <w:b/>
          <w:noProof/>
          <w:sz w:val="36"/>
          <w:szCs w:val="36"/>
          <w:lang w:eastAsia="hr-HR"/>
        </w:rPr>
      </w:pPr>
    </w:p>
    <w:p w:rsidR="000D0759" w:rsidRPr="00EF4D73" w:rsidRDefault="00EF4D73" w:rsidP="0035619D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eastAsia="hr-HR"/>
        </w:rPr>
        <w:t xml:space="preserve">UPIŠI U TABLICU ODGOVARAJĆE IME BROJA I </w:t>
      </w:r>
      <w:r w:rsidR="000D0759" w:rsidRPr="00EF4D73">
        <w:rPr>
          <w:b/>
          <w:noProof/>
          <w:sz w:val="36"/>
          <w:szCs w:val="36"/>
          <w:lang w:eastAsia="hr-HR"/>
        </w:rPr>
        <w:t xml:space="preserve"> </w:t>
      </w:r>
      <w:r>
        <w:rPr>
          <w:b/>
          <w:noProof/>
          <w:sz w:val="36"/>
          <w:szCs w:val="36"/>
          <w:lang w:eastAsia="hr-HR"/>
        </w:rPr>
        <w:t xml:space="preserve">UPIŠI </w:t>
      </w:r>
      <w:r w:rsidR="000D0759" w:rsidRPr="00EF4D73">
        <w:rPr>
          <w:b/>
          <w:noProof/>
          <w:sz w:val="36"/>
          <w:szCs w:val="36"/>
          <w:lang w:eastAsia="hr-HR"/>
        </w:rPr>
        <w:t xml:space="preserve">BROJ </w:t>
      </w:r>
      <w:r>
        <w:rPr>
          <w:b/>
          <w:noProof/>
          <w:sz w:val="36"/>
          <w:szCs w:val="36"/>
          <w:lang w:eastAsia="hr-HR"/>
        </w:rPr>
        <w:t>:</w:t>
      </w:r>
    </w:p>
    <w:p w:rsidR="0035619D" w:rsidRPr="00F856EA" w:rsidRDefault="0035619D" w:rsidP="0035619D">
      <w:pPr>
        <w:tabs>
          <w:tab w:val="left" w:pos="7470"/>
        </w:tabs>
        <w:rPr>
          <w:noProof/>
          <w:sz w:val="16"/>
          <w:szCs w:val="16"/>
          <w:lang w:eastAsia="hr-HR"/>
        </w:rPr>
      </w:pPr>
      <w:r w:rsidRPr="00F856EA">
        <w:rPr>
          <w:noProof/>
          <w:sz w:val="16"/>
          <w:szCs w:val="16"/>
          <w:lang w:eastAsia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32"/>
        <w:gridCol w:w="2111"/>
      </w:tblGrid>
      <w:tr w:rsidR="000D0759" w:rsidRPr="00F856EA" w:rsidTr="00F856EA">
        <w:trPr>
          <w:trHeight w:val="905"/>
        </w:trPr>
        <w:tc>
          <w:tcPr>
            <w:tcW w:w="2931" w:type="dxa"/>
          </w:tcPr>
          <w:p w:rsidR="0035619D" w:rsidRPr="00F856EA" w:rsidRDefault="000D0759" w:rsidP="00F856EA">
            <w:pPr>
              <w:tabs>
                <w:tab w:val="left" w:pos="213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A2598F6" wp14:editId="2F69C53F">
                  <wp:extent cx="610886" cy="647315"/>
                  <wp:effectExtent l="0" t="0" r="0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euzmi (9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28" cy="6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3DFDE15" wp14:editId="6E57CD54">
                  <wp:extent cx="610886" cy="647315"/>
                  <wp:effectExtent l="0" t="0" r="0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euzmi (9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28" cy="6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0D0759" w:rsidRPr="00F856EA" w:rsidTr="00F856EA">
        <w:trPr>
          <w:trHeight w:val="968"/>
        </w:trPr>
        <w:tc>
          <w:tcPr>
            <w:tcW w:w="2931" w:type="dxa"/>
          </w:tcPr>
          <w:p w:rsidR="0035619D" w:rsidRDefault="000D0759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t xml:space="preserve">        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685800" cy="7332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s (8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07" cy="75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D73" w:rsidRPr="00F856EA" w:rsidRDefault="00EF4D73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0D0759" w:rsidRPr="00F856EA" w:rsidTr="00F856EA">
        <w:trPr>
          <w:trHeight w:val="955"/>
        </w:trPr>
        <w:tc>
          <w:tcPr>
            <w:tcW w:w="2931" w:type="dxa"/>
          </w:tcPr>
          <w:p w:rsidR="0035619D" w:rsidRDefault="000D0759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447675" cy="46598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reuzmi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050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00476E5" wp14:editId="56521D69">
                  <wp:extent cx="447675" cy="465988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reuzmi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050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00476E5" wp14:editId="56521D69">
                  <wp:extent cx="447675" cy="46598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reuzmi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050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00476E5" wp14:editId="56521D69">
                  <wp:extent cx="447675" cy="46598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reuzmi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050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00476E5" wp14:editId="56521D69">
                  <wp:extent cx="447675" cy="465988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reuzmi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050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D73" w:rsidRPr="00F856EA" w:rsidRDefault="00EF4D73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0D0759" w:rsidRPr="00F856EA" w:rsidTr="00F856EA">
        <w:trPr>
          <w:trHeight w:val="968"/>
        </w:trPr>
        <w:tc>
          <w:tcPr>
            <w:tcW w:w="2931" w:type="dxa"/>
          </w:tcPr>
          <w:p w:rsidR="0035619D" w:rsidRDefault="000D0759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661425" cy="409575"/>
                  <wp:effectExtent l="0" t="0" r="571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942f5fac128cf724e1a4fa74d9445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090" cy="41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A62880A" wp14:editId="7109ABAA">
                  <wp:extent cx="661425" cy="409575"/>
                  <wp:effectExtent l="0" t="0" r="571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942f5fac128cf724e1a4fa74d9445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090" cy="41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A62880A" wp14:editId="7109ABAA">
                  <wp:extent cx="661425" cy="409575"/>
                  <wp:effectExtent l="0" t="0" r="571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942f5fac128cf724e1a4fa74d9445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090" cy="41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D73" w:rsidRPr="00F856EA" w:rsidRDefault="00EF4D73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0D0759" w:rsidRPr="00F856EA" w:rsidTr="00F856EA">
        <w:trPr>
          <w:trHeight w:val="909"/>
        </w:trPr>
        <w:tc>
          <w:tcPr>
            <w:tcW w:w="2931" w:type="dxa"/>
          </w:tcPr>
          <w:p w:rsidR="000D0759" w:rsidRDefault="000D0759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1975" cy="384391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kako-nacrtati-automobil-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62" cy="4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3F81281" wp14:editId="0EEAE357">
                  <wp:extent cx="561975" cy="384391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kako-nacrtati-automobil-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62" cy="4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19D" w:rsidRDefault="000D0759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3F81281" wp14:editId="0EEAE357">
                  <wp:extent cx="561975" cy="384391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kako-nacrtati-automobil-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62" cy="4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3F81281" wp14:editId="0EEAE357">
                  <wp:extent cx="561975" cy="384391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kako-nacrtati-automobil-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62" cy="4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D73" w:rsidRPr="00F856EA" w:rsidRDefault="00EF4D73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</w:tbl>
    <w:p w:rsidR="0035619D" w:rsidRDefault="0035619D" w:rsidP="0035619D">
      <w:pPr>
        <w:tabs>
          <w:tab w:val="left" w:pos="7470"/>
        </w:tabs>
        <w:rPr>
          <w:noProof/>
          <w:lang w:eastAsia="hr-HR"/>
        </w:rPr>
      </w:pPr>
    </w:p>
    <w:sectPr w:rsidR="0035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E"/>
    <w:rsid w:val="00014DBB"/>
    <w:rsid w:val="00096FCF"/>
    <w:rsid w:val="000D0759"/>
    <w:rsid w:val="0035619D"/>
    <w:rsid w:val="0036012E"/>
    <w:rsid w:val="003E6726"/>
    <w:rsid w:val="00EF4D73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2C9"/>
  <w15:chartTrackingRefBased/>
  <w15:docId w15:val="{B176517A-7406-4D1D-9015-8474426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2020-04-24T07:40:00Z</dcterms:created>
  <dcterms:modified xsi:type="dcterms:W3CDTF">2020-04-24T07:40:00Z</dcterms:modified>
</cp:coreProperties>
</file>